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16" w:rsidRPr="00B877A3" w:rsidRDefault="009E3316" w:rsidP="009E3316">
      <w:pPr>
        <w:jc w:val="left"/>
        <w:rPr>
          <w:rFonts w:ascii="黑体" w:eastAsia="黑体" w:hAnsi="黑体"/>
          <w:color w:val="000000" w:themeColor="text1"/>
          <w:sz w:val="28"/>
          <w:szCs w:val="36"/>
        </w:rPr>
      </w:pPr>
      <w:r w:rsidRPr="00B877A3">
        <w:rPr>
          <w:rFonts w:ascii="黑体" w:eastAsia="黑体" w:hAnsi="黑体" w:hint="eastAsia"/>
          <w:color w:val="000000" w:themeColor="text1"/>
          <w:sz w:val="28"/>
          <w:szCs w:val="36"/>
        </w:rPr>
        <w:t>附件1</w:t>
      </w:r>
    </w:p>
    <w:p w:rsidR="009E3316" w:rsidRPr="00B877A3" w:rsidRDefault="009E3316" w:rsidP="009E3316">
      <w:pPr>
        <w:jc w:val="center"/>
        <w:rPr>
          <w:rFonts w:ascii="方正小标宋简体" w:eastAsia="方正小标宋简体" w:hAnsi="华文中宋"/>
          <w:color w:val="000000" w:themeColor="text1"/>
          <w:sz w:val="36"/>
          <w:szCs w:val="36"/>
        </w:rPr>
      </w:pPr>
      <w:r w:rsidRPr="00B877A3"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医师定期考核表（一般程序）</w:t>
      </w:r>
    </w:p>
    <w:p w:rsidR="009E3316" w:rsidRPr="00B877A3" w:rsidRDefault="009E3316" w:rsidP="009E3316">
      <w:pPr>
        <w:jc w:val="center"/>
        <w:rPr>
          <w:rFonts w:ascii="仿宋_GB2312" w:eastAsia="仿宋_GB2312" w:hAnsi="华文楷体"/>
          <w:b/>
          <w:color w:val="000000" w:themeColor="text1"/>
          <w:szCs w:val="21"/>
        </w:rPr>
      </w:pPr>
      <w:r w:rsidRPr="00B877A3">
        <w:rPr>
          <w:rFonts w:ascii="仿宋_GB2312" w:eastAsia="仿宋_GB2312" w:hAnsi="华文楷体"/>
          <w:b/>
          <w:color w:val="000000" w:themeColor="text1"/>
          <w:szCs w:val="21"/>
        </w:rPr>
        <w:t xml:space="preserve">                                            </w:t>
      </w:r>
      <w:r w:rsidRPr="00B877A3">
        <w:rPr>
          <w:rFonts w:ascii="仿宋_GB2312" w:eastAsia="仿宋_GB2312" w:hAnsi="华文楷体" w:hint="eastAsia"/>
          <w:b/>
          <w:color w:val="000000" w:themeColor="text1"/>
          <w:szCs w:val="21"/>
        </w:rPr>
        <w:t>考核年度：</w:t>
      </w:r>
      <w:r>
        <w:rPr>
          <w:rFonts w:ascii="仿宋_GB2312" w:eastAsia="仿宋_GB2312" w:hAnsi="华文楷体" w:hint="eastAsia"/>
          <w:b/>
          <w:color w:val="000000" w:themeColor="text1"/>
          <w:szCs w:val="21"/>
        </w:rPr>
        <w:t>2016-2017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0"/>
        <w:gridCol w:w="1268"/>
        <w:gridCol w:w="1260"/>
        <w:gridCol w:w="568"/>
        <w:gridCol w:w="512"/>
        <w:gridCol w:w="703"/>
        <w:gridCol w:w="570"/>
        <w:gridCol w:w="705"/>
        <w:gridCol w:w="2133"/>
      </w:tblGrid>
      <w:tr w:rsidR="009E3316" w:rsidRPr="00B877A3" w:rsidTr="001D2F9B">
        <w:trPr>
          <w:trHeight w:val="456"/>
          <w:jc w:val="center"/>
        </w:trPr>
        <w:tc>
          <w:tcPr>
            <w:tcW w:w="1180" w:type="dxa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68" w:type="dxa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568" w:type="dxa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</w:tc>
        <w:tc>
          <w:tcPr>
            <w:tcW w:w="1215" w:type="dxa"/>
            <w:gridSpan w:val="2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75" w:type="dxa"/>
            <w:gridSpan w:val="2"/>
          </w:tcPr>
          <w:p w:rsidR="009E3316" w:rsidRPr="009E3316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9E3316">
              <w:rPr>
                <w:rFonts w:ascii="仿宋_GB2312" w:eastAsia="仿宋_GB2312" w:hAnsi="华文楷体"/>
                <w:color w:val="000000" w:themeColor="text1"/>
                <w:sz w:val="24"/>
              </w:rPr>
              <w:t xml:space="preserve">  </w:t>
            </w:r>
            <w:r w:rsidRPr="009E3316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年</w:t>
            </w:r>
            <w:r w:rsidRPr="009E3316">
              <w:rPr>
                <w:rFonts w:ascii="仿宋_GB2312" w:eastAsia="仿宋_GB2312" w:hAnsi="华文楷体"/>
                <w:color w:val="000000" w:themeColor="text1"/>
                <w:sz w:val="24"/>
              </w:rPr>
              <w:t xml:space="preserve"> </w:t>
            </w:r>
            <w:r w:rsidRPr="009E3316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2133" w:type="dxa"/>
            <w:vMerge w:val="restart"/>
            <w:vAlign w:val="center"/>
          </w:tcPr>
          <w:p w:rsidR="009E3316" w:rsidRPr="009E3316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9E3316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相</w:t>
            </w:r>
          </w:p>
          <w:p w:rsidR="009E3316" w:rsidRPr="009E3316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9E3316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片</w:t>
            </w:r>
          </w:p>
        </w:tc>
      </w:tr>
      <w:tr w:rsidR="009E3316" w:rsidRPr="00B877A3" w:rsidTr="001D2F9B">
        <w:trPr>
          <w:trHeight w:val="449"/>
          <w:jc w:val="center"/>
        </w:trPr>
        <w:tc>
          <w:tcPr>
            <w:tcW w:w="1180" w:type="dxa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268" w:type="dxa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毕业学校</w:t>
            </w:r>
          </w:p>
        </w:tc>
        <w:tc>
          <w:tcPr>
            <w:tcW w:w="3058" w:type="dxa"/>
            <w:gridSpan w:val="5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中宋"/>
                <w:color w:val="000000" w:themeColor="text1"/>
                <w:sz w:val="36"/>
                <w:szCs w:val="36"/>
              </w:rPr>
            </w:pPr>
          </w:p>
        </w:tc>
        <w:tc>
          <w:tcPr>
            <w:tcW w:w="2133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中宋"/>
                <w:color w:val="000000" w:themeColor="text1"/>
                <w:sz w:val="36"/>
                <w:szCs w:val="36"/>
              </w:rPr>
            </w:pPr>
          </w:p>
        </w:tc>
      </w:tr>
      <w:tr w:rsidR="009E3316" w:rsidRPr="00B877A3" w:rsidTr="009E3316">
        <w:trPr>
          <w:jc w:val="center"/>
        </w:trPr>
        <w:tc>
          <w:tcPr>
            <w:tcW w:w="1180" w:type="dxa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3096" w:type="dxa"/>
            <w:gridSpan w:val="3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E3316" w:rsidRPr="00B877A3" w:rsidRDefault="009E3316" w:rsidP="009E3316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 w:rsidR="009E3316" w:rsidRPr="009E3316" w:rsidRDefault="009E3316" w:rsidP="009E3316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9E3316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年</w:t>
            </w:r>
            <w:r w:rsidRPr="009E3316">
              <w:rPr>
                <w:rFonts w:ascii="仿宋_GB2312" w:eastAsia="仿宋_GB2312" w:hAnsi="华文楷体"/>
                <w:color w:val="000000" w:themeColor="text1"/>
                <w:sz w:val="24"/>
              </w:rPr>
              <w:t xml:space="preserve"> </w:t>
            </w:r>
            <w:r w:rsidRPr="009E3316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2133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中宋"/>
                <w:color w:val="000000" w:themeColor="text1"/>
                <w:sz w:val="36"/>
                <w:szCs w:val="36"/>
              </w:rPr>
            </w:pPr>
          </w:p>
        </w:tc>
      </w:tr>
      <w:tr w:rsidR="009E3316" w:rsidRPr="00B877A3" w:rsidTr="009E3316">
        <w:trPr>
          <w:jc w:val="center"/>
        </w:trPr>
        <w:tc>
          <w:tcPr>
            <w:tcW w:w="1180" w:type="dxa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医师资格证书编码</w:t>
            </w:r>
          </w:p>
        </w:tc>
        <w:tc>
          <w:tcPr>
            <w:tcW w:w="3096" w:type="dxa"/>
            <w:gridSpan w:val="3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中宋"/>
                <w:color w:val="000000" w:themeColor="text1"/>
                <w:sz w:val="36"/>
                <w:szCs w:val="36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E3316" w:rsidRPr="00B877A3" w:rsidRDefault="009E3316" w:rsidP="009E3316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取得时间</w:t>
            </w:r>
          </w:p>
        </w:tc>
        <w:tc>
          <w:tcPr>
            <w:tcW w:w="1275" w:type="dxa"/>
            <w:gridSpan w:val="2"/>
            <w:vAlign w:val="center"/>
          </w:tcPr>
          <w:p w:rsidR="009E3316" w:rsidRPr="009E3316" w:rsidRDefault="009E3316" w:rsidP="009E3316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9E3316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年</w:t>
            </w:r>
            <w:r w:rsidRPr="009E3316">
              <w:rPr>
                <w:rFonts w:ascii="仿宋_GB2312" w:eastAsia="仿宋_GB2312" w:hAnsi="华文楷体"/>
                <w:color w:val="000000" w:themeColor="text1"/>
                <w:sz w:val="24"/>
              </w:rPr>
              <w:t xml:space="preserve"> </w:t>
            </w:r>
            <w:r w:rsidRPr="009E3316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2133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中宋"/>
                <w:color w:val="000000" w:themeColor="text1"/>
                <w:sz w:val="36"/>
                <w:szCs w:val="36"/>
              </w:rPr>
            </w:pPr>
          </w:p>
        </w:tc>
      </w:tr>
      <w:tr w:rsidR="009E3316" w:rsidRPr="00B877A3" w:rsidTr="009E3316">
        <w:trPr>
          <w:jc w:val="center"/>
        </w:trPr>
        <w:tc>
          <w:tcPr>
            <w:tcW w:w="1180" w:type="dxa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医师执业证书编码</w:t>
            </w:r>
          </w:p>
        </w:tc>
        <w:tc>
          <w:tcPr>
            <w:tcW w:w="3096" w:type="dxa"/>
            <w:gridSpan w:val="3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中宋"/>
                <w:color w:val="000000" w:themeColor="text1"/>
                <w:sz w:val="36"/>
                <w:szCs w:val="36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E3316" w:rsidRPr="00B877A3" w:rsidRDefault="009E3316" w:rsidP="009E3316">
            <w:pPr>
              <w:jc w:val="center"/>
              <w:rPr>
                <w:rFonts w:ascii="仿宋_GB2312" w:eastAsia="仿宋_GB2312" w:hAnsi="华文中宋"/>
                <w:color w:val="000000" w:themeColor="text1"/>
                <w:sz w:val="36"/>
                <w:szCs w:val="36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取得时间</w:t>
            </w:r>
          </w:p>
        </w:tc>
        <w:tc>
          <w:tcPr>
            <w:tcW w:w="1275" w:type="dxa"/>
            <w:gridSpan w:val="2"/>
            <w:vAlign w:val="center"/>
          </w:tcPr>
          <w:p w:rsidR="009E3316" w:rsidRPr="009E3316" w:rsidRDefault="009E3316" w:rsidP="009E3316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9E3316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年</w:t>
            </w:r>
            <w:r w:rsidRPr="009E3316">
              <w:rPr>
                <w:rFonts w:ascii="仿宋_GB2312" w:eastAsia="仿宋_GB2312" w:hAnsi="华文楷体"/>
                <w:color w:val="000000" w:themeColor="text1"/>
                <w:sz w:val="24"/>
              </w:rPr>
              <w:t xml:space="preserve"> </w:t>
            </w:r>
            <w:r w:rsidRPr="009E3316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2133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中宋"/>
                <w:color w:val="000000" w:themeColor="text1"/>
                <w:sz w:val="36"/>
                <w:szCs w:val="36"/>
              </w:rPr>
            </w:pPr>
          </w:p>
        </w:tc>
      </w:tr>
      <w:tr w:rsidR="009E3316" w:rsidRPr="00B877A3" w:rsidTr="001D2F9B">
        <w:trPr>
          <w:jc w:val="center"/>
        </w:trPr>
        <w:tc>
          <w:tcPr>
            <w:tcW w:w="1180" w:type="dxa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执业情况</w:t>
            </w:r>
          </w:p>
        </w:tc>
        <w:tc>
          <w:tcPr>
            <w:tcW w:w="1268" w:type="dxa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在职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>/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返聘</w:t>
            </w:r>
          </w:p>
        </w:tc>
        <w:tc>
          <w:tcPr>
            <w:tcW w:w="1260" w:type="dxa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执业经历</w:t>
            </w:r>
          </w:p>
        </w:tc>
        <w:tc>
          <w:tcPr>
            <w:tcW w:w="1080" w:type="dxa"/>
            <w:gridSpan w:val="2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/>
                <w:color w:val="000000" w:themeColor="text1"/>
                <w:sz w:val="24"/>
              </w:rPr>
              <w:t xml:space="preserve">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273" w:type="dxa"/>
            <w:gridSpan w:val="2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执业范围</w:t>
            </w:r>
          </w:p>
        </w:tc>
        <w:tc>
          <w:tcPr>
            <w:tcW w:w="2838" w:type="dxa"/>
            <w:gridSpan w:val="2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中宋"/>
                <w:color w:val="000000" w:themeColor="text1"/>
                <w:sz w:val="36"/>
                <w:szCs w:val="36"/>
              </w:rPr>
            </w:pPr>
          </w:p>
        </w:tc>
      </w:tr>
      <w:tr w:rsidR="009E3316" w:rsidRPr="00B877A3" w:rsidTr="001D2F9B">
        <w:trPr>
          <w:jc w:val="center"/>
        </w:trPr>
        <w:tc>
          <w:tcPr>
            <w:tcW w:w="1180" w:type="dxa"/>
            <w:vMerge w:val="restart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proofErr w:type="gramStart"/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医</w:t>
            </w:r>
            <w:proofErr w:type="gramEnd"/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师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行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为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记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录</w:t>
            </w:r>
          </w:p>
        </w:tc>
        <w:tc>
          <w:tcPr>
            <w:tcW w:w="1268" w:type="dxa"/>
            <w:vMerge w:val="restart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良好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行为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记录</w:t>
            </w:r>
          </w:p>
        </w:tc>
        <w:tc>
          <w:tcPr>
            <w:tcW w:w="2340" w:type="dxa"/>
            <w:gridSpan w:val="3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受到的表彰、奖励</w:t>
            </w:r>
          </w:p>
        </w:tc>
        <w:tc>
          <w:tcPr>
            <w:tcW w:w="4111" w:type="dxa"/>
            <w:gridSpan w:val="4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</w:tr>
      <w:tr w:rsidR="009E3316" w:rsidRPr="00B877A3" w:rsidTr="001D2F9B">
        <w:trPr>
          <w:jc w:val="center"/>
        </w:trPr>
        <w:tc>
          <w:tcPr>
            <w:tcW w:w="1180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完成的政府指令性任务</w:t>
            </w:r>
          </w:p>
        </w:tc>
        <w:tc>
          <w:tcPr>
            <w:tcW w:w="4111" w:type="dxa"/>
            <w:gridSpan w:val="4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</w:tr>
      <w:tr w:rsidR="009E3316" w:rsidRPr="00B877A3" w:rsidTr="001D2F9B">
        <w:trPr>
          <w:jc w:val="center"/>
        </w:trPr>
        <w:tc>
          <w:tcPr>
            <w:tcW w:w="1180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取得的科研技术成果</w:t>
            </w:r>
          </w:p>
        </w:tc>
        <w:tc>
          <w:tcPr>
            <w:tcW w:w="4111" w:type="dxa"/>
            <w:gridSpan w:val="4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</w:tr>
      <w:tr w:rsidR="009E3316" w:rsidRPr="00B877A3" w:rsidTr="001D2F9B">
        <w:trPr>
          <w:jc w:val="center"/>
        </w:trPr>
        <w:tc>
          <w:tcPr>
            <w:tcW w:w="1180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不良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行为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记录</w:t>
            </w:r>
          </w:p>
        </w:tc>
        <w:tc>
          <w:tcPr>
            <w:tcW w:w="2340" w:type="dxa"/>
            <w:gridSpan w:val="3"/>
          </w:tcPr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违反医疗卫生管理法规和诊疗规范受到行政处罚、处分情况</w:t>
            </w:r>
          </w:p>
        </w:tc>
        <w:tc>
          <w:tcPr>
            <w:tcW w:w="4111" w:type="dxa"/>
            <w:gridSpan w:val="4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</w:tr>
      <w:tr w:rsidR="009E3316" w:rsidRPr="00B877A3" w:rsidTr="001D2F9B">
        <w:trPr>
          <w:jc w:val="center"/>
        </w:trPr>
        <w:tc>
          <w:tcPr>
            <w:tcW w:w="1180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发生医疗事故情况</w:t>
            </w:r>
          </w:p>
        </w:tc>
        <w:tc>
          <w:tcPr>
            <w:tcW w:w="4111" w:type="dxa"/>
            <w:gridSpan w:val="4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</w:tr>
      <w:tr w:rsidR="009E3316" w:rsidRPr="00B877A3" w:rsidTr="001D2F9B">
        <w:trPr>
          <w:trHeight w:val="1867"/>
          <w:jc w:val="center"/>
        </w:trPr>
        <w:tc>
          <w:tcPr>
            <w:tcW w:w="1180" w:type="dxa"/>
            <w:vMerge w:val="restart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考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核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意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1268" w:type="dxa"/>
            <w:vMerge w:val="restart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工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作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成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proofErr w:type="gramStart"/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绩</w:t>
            </w:r>
            <w:proofErr w:type="gramEnd"/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评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定</w:t>
            </w:r>
          </w:p>
        </w:tc>
        <w:tc>
          <w:tcPr>
            <w:tcW w:w="6451" w:type="dxa"/>
            <w:gridSpan w:val="7"/>
          </w:tcPr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完成工作数量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                    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不合格□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完成工作质量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                    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不合格□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完成政府指令性工作情况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                    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不合格□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执业机构评定意见：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                    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不合格□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            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执业机构盖章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月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日</w:t>
            </w:r>
          </w:p>
        </w:tc>
      </w:tr>
      <w:tr w:rsidR="009E3316" w:rsidRPr="00B877A3" w:rsidTr="001D2F9B">
        <w:trPr>
          <w:trHeight w:val="1332"/>
          <w:jc w:val="center"/>
        </w:trPr>
        <w:tc>
          <w:tcPr>
            <w:tcW w:w="1180" w:type="dxa"/>
            <w:vMerge/>
            <w:vAlign w:val="center"/>
          </w:tcPr>
          <w:p w:rsidR="009E3316" w:rsidRPr="00B877A3" w:rsidRDefault="009E3316" w:rsidP="001D2F9B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8" w:type="dxa"/>
            <w:vMerge/>
            <w:vAlign w:val="center"/>
          </w:tcPr>
          <w:p w:rsidR="009E3316" w:rsidRPr="00B877A3" w:rsidRDefault="009E3316" w:rsidP="001D2F9B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6451" w:type="dxa"/>
            <w:gridSpan w:val="7"/>
          </w:tcPr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考核机构复核意见：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/>
                <w:color w:val="000000" w:themeColor="text1"/>
              </w:rPr>
            </w:pP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                    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同意□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不同意□</w:t>
            </w:r>
          </w:p>
        </w:tc>
      </w:tr>
      <w:tr w:rsidR="009E3316" w:rsidRPr="00B877A3" w:rsidTr="001D2F9B">
        <w:trPr>
          <w:trHeight w:val="1555"/>
          <w:jc w:val="center"/>
        </w:trPr>
        <w:tc>
          <w:tcPr>
            <w:tcW w:w="1180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职业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道德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评定</w:t>
            </w:r>
          </w:p>
        </w:tc>
        <w:tc>
          <w:tcPr>
            <w:tcW w:w="6451" w:type="dxa"/>
            <w:gridSpan w:val="7"/>
          </w:tcPr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执业机构评定意见：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            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                    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不合格□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ind w:firstLineChars="1400" w:firstLine="2940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执业机构盖章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月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日</w:t>
            </w:r>
          </w:p>
        </w:tc>
      </w:tr>
      <w:tr w:rsidR="009E3316" w:rsidRPr="00B877A3" w:rsidTr="001D2F9B">
        <w:trPr>
          <w:trHeight w:val="1350"/>
          <w:jc w:val="center"/>
        </w:trPr>
        <w:tc>
          <w:tcPr>
            <w:tcW w:w="1180" w:type="dxa"/>
            <w:vMerge/>
          </w:tcPr>
          <w:p w:rsidR="009E3316" w:rsidRPr="00B877A3" w:rsidRDefault="009E3316" w:rsidP="001D2F9B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8" w:type="dxa"/>
            <w:vMerge/>
          </w:tcPr>
          <w:p w:rsidR="009E3316" w:rsidRPr="00B877A3" w:rsidRDefault="009E3316" w:rsidP="001D2F9B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6451" w:type="dxa"/>
            <w:gridSpan w:val="7"/>
          </w:tcPr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考核机构复核意见：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/>
                <w:color w:val="000000" w:themeColor="text1"/>
              </w:rPr>
            </w:pP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                    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同意□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不同意□</w:t>
            </w:r>
          </w:p>
        </w:tc>
      </w:tr>
      <w:tr w:rsidR="009E3316" w:rsidRPr="00B877A3" w:rsidTr="001D2F9B">
        <w:trPr>
          <w:jc w:val="center"/>
        </w:trPr>
        <w:tc>
          <w:tcPr>
            <w:tcW w:w="1180" w:type="dxa"/>
            <w:vMerge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业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proofErr w:type="gramStart"/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务</w:t>
            </w:r>
            <w:proofErr w:type="gramEnd"/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水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平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测</w:t>
            </w: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评</w:t>
            </w:r>
          </w:p>
        </w:tc>
        <w:tc>
          <w:tcPr>
            <w:tcW w:w="6451" w:type="dxa"/>
            <w:gridSpan w:val="7"/>
          </w:tcPr>
          <w:p w:rsidR="009E3316" w:rsidRPr="00B877A3" w:rsidRDefault="009E3316" w:rsidP="001D2F9B">
            <w:pPr>
              <w:widowControl/>
              <w:wordWrap w:val="0"/>
              <w:spacing w:line="276" w:lineRule="atLeast"/>
              <w:jc w:val="left"/>
              <w:rPr>
                <w:rFonts w:ascii="仿宋_GB2312" w:eastAsia="仿宋_GB2312" w:hAnsi="华文楷体" w:cs="Arial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□</w:t>
            </w:r>
            <w:r w:rsidRPr="00B877A3">
              <w:rPr>
                <w:rFonts w:ascii="仿宋_GB2312" w:eastAsia="仿宋_GB2312" w:hAnsi="华文楷体" w:cs="Arial" w:hint="eastAsia"/>
                <w:color w:val="000000" w:themeColor="text1"/>
                <w:spacing w:val="6"/>
                <w:kern w:val="0"/>
                <w:sz w:val="18"/>
                <w:szCs w:val="18"/>
              </w:rPr>
              <w:t>有关法律、法规、专业知识以及专业技术操作的考核或考试</w:t>
            </w:r>
          </w:p>
          <w:p w:rsidR="009E3316" w:rsidRPr="00B877A3" w:rsidRDefault="009E3316" w:rsidP="001D2F9B">
            <w:pPr>
              <w:widowControl/>
              <w:wordWrap w:val="0"/>
              <w:spacing w:line="276" w:lineRule="atLeast"/>
              <w:jc w:val="left"/>
              <w:rPr>
                <w:rFonts w:ascii="仿宋_GB2312" w:eastAsia="仿宋_GB2312" w:hAnsi="华文楷体" w:cs="Arial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  <w:p w:rsidR="009E3316" w:rsidRPr="00B877A3" w:rsidRDefault="009E3316" w:rsidP="001D2F9B">
            <w:pPr>
              <w:widowControl/>
              <w:wordWrap w:val="0"/>
              <w:spacing w:line="276" w:lineRule="atLeast"/>
              <w:jc w:val="left"/>
              <w:rPr>
                <w:rFonts w:ascii="仿宋_GB2312" w:eastAsia="仿宋_GB2312" w:hAnsi="华文楷体" w:cs="Arial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□</w:t>
            </w:r>
            <w:r w:rsidRPr="00B877A3">
              <w:rPr>
                <w:rFonts w:ascii="仿宋_GB2312" w:eastAsia="仿宋_GB2312" w:hAnsi="华文楷体" w:cs="Arial" w:hint="eastAsia"/>
                <w:color w:val="000000" w:themeColor="text1"/>
                <w:spacing w:val="6"/>
                <w:kern w:val="0"/>
                <w:sz w:val="18"/>
                <w:szCs w:val="18"/>
              </w:rPr>
              <w:t>对其本人书写的医学文书的检查</w:t>
            </w:r>
          </w:p>
          <w:p w:rsidR="009E3316" w:rsidRPr="00B877A3" w:rsidRDefault="009E3316" w:rsidP="001D2F9B">
            <w:pPr>
              <w:widowControl/>
              <w:wordWrap w:val="0"/>
              <w:spacing w:line="276" w:lineRule="atLeast"/>
              <w:jc w:val="left"/>
              <w:rPr>
                <w:rFonts w:ascii="仿宋_GB2312" w:eastAsia="仿宋_GB2312" w:hAnsi="华文楷体" w:cs="Arial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  <w:p w:rsidR="009E3316" w:rsidRPr="00B877A3" w:rsidRDefault="009E3316" w:rsidP="001D2F9B">
            <w:pPr>
              <w:widowControl/>
              <w:wordWrap w:val="0"/>
              <w:spacing w:line="276" w:lineRule="atLeast"/>
              <w:jc w:val="left"/>
              <w:rPr>
                <w:rFonts w:ascii="仿宋_GB2312" w:eastAsia="仿宋_GB2312" w:hAnsi="华文楷体" w:cs="Arial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□</w:t>
            </w:r>
            <w:r w:rsidRPr="00B877A3">
              <w:rPr>
                <w:rFonts w:ascii="仿宋_GB2312" w:eastAsia="仿宋_GB2312" w:hAnsi="华文楷体" w:cs="Arial" w:hint="eastAsia"/>
                <w:color w:val="000000" w:themeColor="text1"/>
                <w:spacing w:val="6"/>
                <w:kern w:val="0"/>
                <w:sz w:val="18"/>
                <w:szCs w:val="18"/>
              </w:rPr>
              <w:t>患者评价和同行评议</w:t>
            </w:r>
          </w:p>
          <w:p w:rsidR="009E3316" w:rsidRPr="00B877A3" w:rsidRDefault="009E3316" w:rsidP="001D2F9B">
            <w:pPr>
              <w:widowControl/>
              <w:wordWrap w:val="0"/>
              <w:spacing w:line="276" w:lineRule="atLeast"/>
              <w:jc w:val="left"/>
              <w:rPr>
                <w:rFonts w:ascii="仿宋_GB2312" w:eastAsia="仿宋_GB2312" w:hAnsi="华文楷体" w:cs="Arial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  <w:p w:rsidR="009E3316" w:rsidRPr="00B877A3" w:rsidRDefault="009E3316" w:rsidP="001D2F9B">
            <w:pPr>
              <w:widowControl/>
              <w:wordWrap w:val="0"/>
              <w:spacing w:line="276" w:lineRule="atLeast"/>
              <w:jc w:val="left"/>
              <w:rPr>
                <w:rFonts w:ascii="仿宋_GB2312" w:eastAsia="仿宋_GB2312" w:hAnsi="华文楷体" w:cs="Arial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□</w:t>
            </w:r>
            <w:r w:rsidRPr="00B877A3">
              <w:rPr>
                <w:rFonts w:ascii="仿宋_GB2312" w:eastAsia="仿宋_GB2312" w:hAnsi="华文楷体" w:cs="Arial" w:hint="eastAsia"/>
                <w:color w:val="000000" w:themeColor="text1"/>
                <w:spacing w:val="6"/>
                <w:kern w:val="0"/>
                <w:sz w:val="18"/>
                <w:szCs w:val="18"/>
              </w:rPr>
              <w:t>省级卫生行政部门规定的其他形式</w:t>
            </w:r>
          </w:p>
          <w:p w:rsidR="009E3316" w:rsidRPr="00B877A3" w:rsidRDefault="009E3316" w:rsidP="001D2F9B">
            <w:pPr>
              <w:widowControl/>
              <w:wordWrap w:val="0"/>
              <w:spacing w:line="276" w:lineRule="atLeast"/>
              <w:jc w:val="left"/>
              <w:rPr>
                <w:rFonts w:ascii="仿宋_GB2312" w:eastAsia="仿宋_GB2312" w:hAnsi="华文楷体" w:cs="Arial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  <w:p w:rsidR="009E3316" w:rsidRPr="00B877A3" w:rsidRDefault="009E3316" w:rsidP="001D2F9B">
            <w:pPr>
              <w:widowControl/>
              <w:wordWrap w:val="0"/>
              <w:spacing w:line="276" w:lineRule="atLeast"/>
              <w:jc w:val="left"/>
              <w:rPr>
                <w:rFonts w:ascii="仿宋_GB2312" w:eastAsia="仿宋_GB2312" w:hAnsi="华文楷体" w:cs="Arial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  <w:p w:rsidR="009E3316" w:rsidRPr="00B877A3" w:rsidRDefault="009E3316" w:rsidP="001D2F9B">
            <w:pPr>
              <w:widowControl/>
              <w:wordWrap w:val="0"/>
              <w:spacing w:line="276" w:lineRule="atLeast"/>
              <w:jc w:val="left"/>
              <w:rPr>
                <w:rFonts w:ascii="仿宋_GB2312" w:eastAsia="仿宋_GB2312" w:hAnsi="华文楷体" w:cs="Arial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结论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                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不合格□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widowControl/>
              <w:wordWrap w:val="0"/>
              <w:spacing w:line="276" w:lineRule="atLeast"/>
              <w:jc w:val="left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考核机构盖章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月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日</w:t>
            </w:r>
          </w:p>
          <w:p w:rsidR="009E3316" w:rsidRPr="00B877A3" w:rsidRDefault="009E3316" w:rsidP="001D2F9B">
            <w:pPr>
              <w:widowControl/>
              <w:wordWrap w:val="0"/>
              <w:spacing w:line="276" w:lineRule="atLeast"/>
              <w:jc w:val="left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</w:tc>
      </w:tr>
      <w:tr w:rsidR="009E3316" w:rsidRPr="00B877A3" w:rsidTr="001D2F9B">
        <w:trPr>
          <w:jc w:val="center"/>
        </w:trPr>
        <w:tc>
          <w:tcPr>
            <w:tcW w:w="2448" w:type="dxa"/>
            <w:gridSpan w:val="2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考核结果</w:t>
            </w:r>
          </w:p>
        </w:tc>
        <w:tc>
          <w:tcPr>
            <w:tcW w:w="6451" w:type="dxa"/>
            <w:gridSpan w:val="7"/>
          </w:tcPr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考核结论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                    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不合格□</w:t>
            </w:r>
          </w:p>
          <w:p w:rsidR="009E3316" w:rsidRPr="00B877A3" w:rsidRDefault="009E3316" w:rsidP="001D2F9B">
            <w:pPr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          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考核机构盖章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      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月</w:t>
            </w:r>
            <w:r w:rsidRPr="00B877A3">
              <w:rPr>
                <w:rFonts w:ascii="仿宋_GB2312" w:eastAsia="仿宋_GB2312" w:hAnsi="华文楷体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华文楷体" w:hint="eastAsia"/>
                <w:color w:val="000000" w:themeColor="text1"/>
                <w:szCs w:val="21"/>
              </w:rPr>
              <w:t>日</w:t>
            </w:r>
          </w:p>
        </w:tc>
      </w:tr>
      <w:tr w:rsidR="009E3316" w:rsidRPr="00B877A3" w:rsidTr="001D2F9B">
        <w:trPr>
          <w:trHeight w:val="450"/>
          <w:jc w:val="center"/>
        </w:trPr>
        <w:tc>
          <w:tcPr>
            <w:tcW w:w="2448" w:type="dxa"/>
            <w:gridSpan w:val="2"/>
            <w:vAlign w:val="center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  <w:r w:rsidRPr="00B877A3">
              <w:rPr>
                <w:rFonts w:ascii="仿宋_GB2312" w:eastAsia="仿宋_GB2312" w:hAnsi="华文楷体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6451" w:type="dxa"/>
            <w:gridSpan w:val="7"/>
          </w:tcPr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  <w:p w:rsidR="009E3316" w:rsidRPr="00B877A3" w:rsidRDefault="009E3316" w:rsidP="001D2F9B">
            <w:pPr>
              <w:jc w:val="center"/>
              <w:rPr>
                <w:rFonts w:ascii="仿宋_GB2312" w:eastAsia="仿宋_GB2312" w:hAnsi="华文楷体"/>
                <w:color w:val="000000" w:themeColor="text1"/>
                <w:sz w:val="24"/>
              </w:rPr>
            </w:pPr>
          </w:p>
        </w:tc>
      </w:tr>
    </w:tbl>
    <w:p w:rsidR="009E3316" w:rsidRPr="00B877A3" w:rsidRDefault="009E3316" w:rsidP="009E3316">
      <w:pPr>
        <w:rPr>
          <w:rFonts w:ascii="仿宋_GB2312" w:eastAsia="仿宋_GB2312" w:hAnsi="华文楷体"/>
          <w:b/>
          <w:color w:val="000000" w:themeColor="text1"/>
          <w:sz w:val="18"/>
          <w:szCs w:val="18"/>
        </w:rPr>
      </w:pPr>
    </w:p>
    <w:p w:rsidR="009E3316" w:rsidRPr="00B877A3" w:rsidRDefault="009E3316" w:rsidP="009E3316">
      <w:pPr>
        <w:rPr>
          <w:rFonts w:ascii="仿宋_GB2312" w:eastAsia="仿宋_GB2312" w:hAnsi="华文楷体"/>
          <w:bCs/>
          <w:color w:val="000000" w:themeColor="text1"/>
          <w:szCs w:val="21"/>
        </w:rPr>
      </w:pPr>
      <w:r w:rsidRPr="00B877A3">
        <w:rPr>
          <w:rFonts w:ascii="仿宋_GB2312" w:eastAsia="仿宋_GB2312" w:hAnsi="华文楷体" w:hint="eastAsia"/>
          <w:bCs/>
          <w:color w:val="000000" w:themeColor="text1"/>
          <w:szCs w:val="21"/>
        </w:rPr>
        <w:t>注：</w:t>
      </w:r>
      <w:r w:rsidRPr="00B877A3">
        <w:rPr>
          <w:rFonts w:ascii="仿宋_GB2312" w:eastAsia="仿宋_GB2312" w:hAnsi="华文楷体"/>
          <w:bCs/>
          <w:color w:val="000000" w:themeColor="text1"/>
          <w:szCs w:val="21"/>
        </w:rPr>
        <w:t>1.</w:t>
      </w:r>
      <w:r w:rsidRPr="00B877A3">
        <w:rPr>
          <w:rFonts w:ascii="仿宋_GB2312" w:eastAsia="仿宋_GB2312" w:hAnsi="华文楷体" w:hint="eastAsia"/>
          <w:bCs/>
          <w:color w:val="000000" w:themeColor="text1"/>
          <w:szCs w:val="21"/>
        </w:rPr>
        <w:t>在选定的□内打“∨”。</w:t>
      </w:r>
    </w:p>
    <w:p w:rsidR="009E3316" w:rsidRPr="00B877A3" w:rsidRDefault="009E3316" w:rsidP="009E3316">
      <w:pPr>
        <w:ind w:firstLineChars="200" w:firstLine="420"/>
        <w:rPr>
          <w:rFonts w:ascii="仿宋_GB2312" w:eastAsia="仿宋_GB2312" w:hAnsi="华文楷体"/>
          <w:b/>
          <w:color w:val="000000" w:themeColor="text1"/>
          <w:szCs w:val="21"/>
        </w:rPr>
      </w:pPr>
      <w:r w:rsidRPr="00B877A3">
        <w:rPr>
          <w:rFonts w:ascii="仿宋_GB2312" w:eastAsia="仿宋_GB2312" w:hAnsi="华文楷体"/>
          <w:bCs/>
          <w:color w:val="000000" w:themeColor="text1"/>
          <w:szCs w:val="21"/>
        </w:rPr>
        <w:t>2.</w:t>
      </w:r>
      <w:r w:rsidRPr="00B877A3">
        <w:rPr>
          <w:rFonts w:ascii="仿宋_GB2312" w:eastAsia="仿宋_GB2312" w:hAnsi="华文楷体" w:hint="eastAsia"/>
          <w:bCs/>
          <w:color w:val="000000" w:themeColor="text1"/>
          <w:szCs w:val="21"/>
        </w:rPr>
        <w:t>考核不合格原因、对考核结果提出复核申请的处理意见及其他需要说明的记入备注栏。</w:t>
      </w:r>
    </w:p>
    <w:p w:rsidR="005A542B" w:rsidRPr="009E3316" w:rsidRDefault="005A542B" w:rsidP="009E3316">
      <w:pPr>
        <w:rPr>
          <w:szCs w:val="28"/>
        </w:rPr>
      </w:pPr>
    </w:p>
    <w:sectPr w:rsidR="005A542B" w:rsidRPr="009E3316" w:rsidSect="0002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877"/>
    <w:multiLevelType w:val="hybridMultilevel"/>
    <w:tmpl w:val="ACCA6168"/>
    <w:lvl w:ilvl="0" w:tplc="E006E4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8B0DCB"/>
    <w:multiLevelType w:val="hybridMultilevel"/>
    <w:tmpl w:val="8A36D28A"/>
    <w:lvl w:ilvl="0" w:tplc="A24A9422">
      <w:start w:val="1"/>
      <w:numFmt w:val="japaneseCounting"/>
      <w:lvlText w:val="（%1）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887775"/>
    <w:multiLevelType w:val="hybridMultilevel"/>
    <w:tmpl w:val="19227A54"/>
    <w:lvl w:ilvl="0" w:tplc="FBAA60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77A443A"/>
    <w:multiLevelType w:val="hybridMultilevel"/>
    <w:tmpl w:val="74F093D4"/>
    <w:lvl w:ilvl="0" w:tplc="811EBA40">
      <w:start w:val="1"/>
      <w:numFmt w:val="decimal"/>
      <w:lvlText w:val="%1、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8CA"/>
    <w:rsid w:val="00024AFF"/>
    <w:rsid w:val="000349FD"/>
    <w:rsid w:val="000452C8"/>
    <w:rsid w:val="00053A43"/>
    <w:rsid w:val="00065300"/>
    <w:rsid w:val="000F5ADA"/>
    <w:rsid w:val="001164EA"/>
    <w:rsid w:val="001508A6"/>
    <w:rsid w:val="00155A5A"/>
    <w:rsid w:val="00176897"/>
    <w:rsid w:val="00182BF4"/>
    <w:rsid w:val="001951AE"/>
    <w:rsid w:val="001A14FB"/>
    <w:rsid w:val="001B28D4"/>
    <w:rsid w:val="001B7CAB"/>
    <w:rsid w:val="001B7DAE"/>
    <w:rsid w:val="001D30D9"/>
    <w:rsid w:val="001F157C"/>
    <w:rsid w:val="001F2D02"/>
    <w:rsid w:val="0020109A"/>
    <w:rsid w:val="00211257"/>
    <w:rsid w:val="00263E9F"/>
    <w:rsid w:val="00291825"/>
    <w:rsid w:val="002B75D6"/>
    <w:rsid w:val="00305812"/>
    <w:rsid w:val="0035245E"/>
    <w:rsid w:val="00356562"/>
    <w:rsid w:val="003745FF"/>
    <w:rsid w:val="00375B85"/>
    <w:rsid w:val="003A6E04"/>
    <w:rsid w:val="003D3AFE"/>
    <w:rsid w:val="003D3D48"/>
    <w:rsid w:val="003D561D"/>
    <w:rsid w:val="003F0CB5"/>
    <w:rsid w:val="003F41DE"/>
    <w:rsid w:val="0042584E"/>
    <w:rsid w:val="00425C7F"/>
    <w:rsid w:val="00465F1A"/>
    <w:rsid w:val="00481FDB"/>
    <w:rsid w:val="004B395A"/>
    <w:rsid w:val="004B4930"/>
    <w:rsid w:val="004B61D6"/>
    <w:rsid w:val="004C01BF"/>
    <w:rsid w:val="004D13EA"/>
    <w:rsid w:val="004E7D2B"/>
    <w:rsid w:val="004F72DC"/>
    <w:rsid w:val="00506477"/>
    <w:rsid w:val="00513034"/>
    <w:rsid w:val="00524F90"/>
    <w:rsid w:val="00547F57"/>
    <w:rsid w:val="005534B1"/>
    <w:rsid w:val="00566BFF"/>
    <w:rsid w:val="005679F1"/>
    <w:rsid w:val="005717D0"/>
    <w:rsid w:val="005734B0"/>
    <w:rsid w:val="005A4CC4"/>
    <w:rsid w:val="005A542B"/>
    <w:rsid w:val="005A793A"/>
    <w:rsid w:val="005C1244"/>
    <w:rsid w:val="005C4468"/>
    <w:rsid w:val="005E1070"/>
    <w:rsid w:val="005E6C5D"/>
    <w:rsid w:val="0063392F"/>
    <w:rsid w:val="006518CA"/>
    <w:rsid w:val="00657DFA"/>
    <w:rsid w:val="006652A1"/>
    <w:rsid w:val="006758D5"/>
    <w:rsid w:val="00677CC0"/>
    <w:rsid w:val="0068164F"/>
    <w:rsid w:val="00687DA6"/>
    <w:rsid w:val="006B3F42"/>
    <w:rsid w:val="006D59F4"/>
    <w:rsid w:val="006E7E8C"/>
    <w:rsid w:val="006F2675"/>
    <w:rsid w:val="006F5EC1"/>
    <w:rsid w:val="00714074"/>
    <w:rsid w:val="00715E9A"/>
    <w:rsid w:val="0073334F"/>
    <w:rsid w:val="0077040A"/>
    <w:rsid w:val="007761FD"/>
    <w:rsid w:val="00776524"/>
    <w:rsid w:val="007A39AA"/>
    <w:rsid w:val="007B48C4"/>
    <w:rsid w:val="00803350"/>
    <w:rsid w:val="008055EC"/>
    <w:rsid w:val="00827F18"/>
    <w:rsid w:val="008310AC"/>
    <w:rsid w:val="00837896"/>
    <w:rsid w:val="008656B3"/>
    <w:rsid w:val="00893373"/>
    <w:rsid w:val="00894085"/>
    <w:rsid w:val="008B2CDC"/>
    <w:rsid w:val="008C3D26"/>
    <w:rsid w:val="008C476D"/>
    <w:rsid w:val="008D7889"/>
    <w:rsid w:val="008E0ABC"/>
    <w:rsid w:val="008E1CD6"/>
    <w:rsid w:val="008E5CFE"/>
    <w:rsid w:val="008F34AC"/>
    <w:rsid w:val="008F461C"/>
    <w:rsid w:val="008F5B86"/>
    <w:rsid w:val="00914CD6"/>
    <w:rsid w:val="009212FD"/>
    <w:rsid w:val="009403C5"/>
    <w:rsid w:val="009408E6"/>
    <w:rsid w:val="00946FEC"/>
    <w:rsid w:val="0095059D"/>
    <w:rsid w:val="009553D8"/>
    <w:rsid w:val="0096212D"/>
    <w:rsid w:val="009B2B7F"/>
    <w:rsid w:val="009D255E"/>
    <w:rsid w:val="009E3316"/>
    <w:rsid w:val="009E5A08"/>
    <w:rsid w:val="00A13287"/>
    <w:rsid w:val="00A13B7A"/>
    <w:rsid w:val="00A810C8"/>
    <w:rsid w:val="00A8384E"/>
    <w:rsid w:val="00AA5B17"/>
    <w:rsid w:val="00AE7710"/>
    <w:rsid w:val="00B024CE"/>
    <w:rsid w:val="00B311C8"/>
    <w:rsid w:val="00B316D4"/>
    <w:rsid w:val="00B33538"/>
    <w:rsid w:val="00B55A3C"/>
    <w:rsid w:val="00B62514"/>
    <w:rsid w:val="00B63CC9"/>
    <w:rsid w:val="00B71183"/>
    <w:rsid w:val="00B8317F"/>
    <w:rsid w:val="00B877A3"/>
    <w:rsid w:val="00B879F5"/>
    <w:rsid w:val="00B93582"/>
    <w:rsid w:val="00B94B29"/>
    <w:rsid w:val="00BA5712"/>
    <w:rsid w:val="00BA5D14"/>
    <w:rsid w:val="00BB21D2"/>
    <w:rsid w:val="00BC6255"/>
    <w:rsid w:val="00BD1C7E"/>
    <w:rsid w:val="00BE44A9"/>
    <w:rsid w:val="00C01CAE"/>
    <w:rsid w:val="00C02876"/>
    <w:rsid w:val="00C33742"/>
    <w:rsid w:val="00C446C6"/>
    <w:rsid w:val="00C45868"/>
    <w:rsid w:val="00C50D78"/>
    <w:rsid w:val="00C615BC"/>
    <w:rsid w:val="00C646D3"/>
    <w:rsid w:val="00CA406D"/>
    <w:rsid w:val="00CD47E8"/>
    <w:rsid w:val="00CD6C9B"/>
    <w:rsid w:val="00CE471A"/>
    <w:rsid w:val="00D1780E"/>
    <w:rsid w:val="00D200AC"/>
    <w:rsid w:val="00D33B28"/>
    <w:rsid w:val="00D44D29"/>
    <w:rsid w:val="00DA2C8E"/>
    <w:rsid w:val="00DB7937"/>
    <w:rsid w:val="00DC15B0"/>
    <w:rsid w:val="00DC4E66"/>
    <w:rsid w:val="00DD77DC"/>
    <w:rsid w:val="00DE52D4"/>
    <w:rsid w:val="00E013E5"/>
    <w:rsid w:val="00E0256B"/>
    <w:rsid w:val="00E82289"/>
    <w:rsid w:val="00E8316C"/>
    <w:rsid w:val="00EB3F79"/>
    <w:rsid w:val="00EC2189"/>
    <w:rsid w:val="00ED76BE"/>
    <w:rsid w:val="00ED7C05"/>
    <w:rsid w:val="00EE12A5"/>
    <w:rsid w:val="00F0380F"/>
    <w:rsid w:val="00F15B95"/>
    <w:rsid w:val="00F16BA2"/>
    <w:rsid w:val="00F16F7E"/>
    <w:rsid w:val="00F3773F"/>
    <w:rsid w:val="00F64033"/>
    <w:rsid w:val="00F80057"/>
    <w:rsid w:val="00FD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311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">
    <w:name w:val="纯文本 Char"/>
    <w:basedOn w:val="a0"/>
    <w:link w:val="a3"/>
    <w:rsid w:val="00B311C8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Char0"/>
    <w:rsid w:val="00B311C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4"/>
    <w:rsid w:val="00B311C8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B63CC9"/>
    <w:pPr>
      <w:ind w:firstLineChars="200" w:firstLine="420"/>
    </w:pPr>
  </w:style>
  <w:style w:type="table" w:styleId="a6">
    <w:name w:val="Table Grid"/>
    <w:basedOn w:val="a1"/>
    <w:uiPriority w:val="59"/>
    <w:rsid w:val="005A54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013E5"/>
    <w:pPr>
      <w:widowControl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E01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177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徐尔迪</dc:creator>
  <cp:keywords/>
  <dc:description/>
  <cp:lastModifiedBy>同艳妮</cp:lastModifiedBy>
  <cp:revision>139</cp:revision>
  <cp:lastPrinted>2018-06-22T07:24:00Z</cp:lastPrinted>
  <dcterms:created xsi:type="dcterms:W3CDTF">2018-01-25T02:57:00Z</dcterms:created>
  <dcterms:modified xsi:type="dcterms:W3CDTF">2018-07-13T03:50:00Z</dcterms:modified>
</cp:coreProperties>
</file>